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FA334" w14:textId="5B345DB9" w:rsidR="00CE791E" w:rsidRPr="00154E2E" w:rsidRDefault="00CE791E" w:rsidP="00665A92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t xml:space="preserve">Załącznik nr 2 do </w:t>
      </w:r>
      <w:r w:rsidR="0035375B">
        <w:rPr>
          <w:rFonts w:ascii="Arial" w:hAnsi="Arial" w:cs="Arial"/>
          <w:sz w:val="20"/>
          <w:szCs w:val="20"/>
        </w:rPr>
        <w:t>Ogłoszenia</w:t>
      </w:r>
      <w:r w:rsidRPr="00154E2E">
        <w:rPr>
          <w:rFonts w:ascii="Arial" w:hAnsi="Arial" w:cs="Arial"/>
          <w:sz w:val="20"/>
          <w:szCs w:val="20"/>
        </w:rPr>
        <w:t xml:space="preserve"> </w:t>
      </w:r>
    </w:p>
    <w:p w14:paraId="1614E1CD" w14:textId="77777777" w:rsidR="00CE791E" w:rsidRPr="00154E2E" w:rsidRDefault="00CE791E" w:rsidP="00665A9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A273C21" w14:textId="768C406C" w:rsidR="00CE791E" w:rsidRPr="00154E2E" w:rsidRDefault="00CE791E" w:rsidP="00665A9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t xml:space="preserve">Nr postępowania: </w:t>
      </w:r>
      <w:r w:rsidR="00556556" w:rsidRPr="00154E2E">
        <w:rPr>
          <w:rFonts w:ascii="Arial" w:hAnsi="Arial" w:cs="Arial"/>
          <w:sz w:val="20"/>
          <w:szCs w:val="20"/>
        </w:rPr>
        <w:t>ZZ/</w:t>
      </w:r>
      <w:r w:rsidR="0032364D">
        <w:rPr>
          <w:rFonts w:ascii="Arial" w:hAnsi="Arial" w:cs="Arial"/>
          <w:sz w:val="20"/>
          <w:szCs w:val="20"/>
        </w:rPr>
        <w:t>52</w:t>
      </w:r>
      <w:r w:rsidR="00556556" w:rsidRPr="00154E2E">
        <w:rPr>
          <w:rFonts w:ascii="Arial" w:hAnsi="Arial" w:cs="Arial"/>
          <w:sz w:val="20"/>
          <w:szCs w:val="20"/>
        </w:rPr>
        <w:t>/055/D/2</w:t>
      </w:r>
      <w:r w:rsidR="00FD0943">
        <w:rPr>
          <w:rFonts w:ascii="Arial" w:hAnsi="Arial" w:cs="Arial"/>
          <w:sz w:val="20"/>
          <w:szCs w:val="20"/>
        </w:rPr>
        <w:t>6</w:t>
      </w:r>
    </w:p>
    <w:p w14:paraId="237122F7" w14:textId="77777777" w:rsidR="00F65072" w:rsidRPr="00154E2E" w:rsidRDefault="00F65072" w:rsidP="000A0B1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C55BC08" w14:textId="77777777" w:rsidR="000A0B12" w:rsidRDefault="000A0B12" w:rsidP="000A0B1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CD47726" w14:textId="77777777" w:rsidR="0029060C" w:rsidRPr="00154E2E" w:rsidRDefault="0029060C" w:rsidP="0029060C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B94BE11" w14:textId="77777777" w:rsidR="0029060C" w:rsidRPr="00154E2E" w:rsidRDefault="0029060C" w:rsidP="0029060C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EA166FF" w14:textId="2DEBD69B" w:rsidR="0029060C" w:rsidRPr="00154E2E" w:rsidRDefault="0029060C" w:rsidP="0029060C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154E2E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…………………………………….</w:t>
      </w:r>
    </w:p>
    <w:p w14:paraId="40F940F1" w14:textId="77777777" w:rsidR="0029060C" w:rsidRPr="00154E2E" w:rsidRDefault="0029060C" w:rsidP="0029060C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154E2E">
        <w:rPr>
          <w:rFonts w:ascii="Arial" w:eastAsia="Times New Roman" w:hAnsi="Arial" w:cs="Arial"/>
          <w:sz w:val="18"/>
          <w:szCs w:val="18"/>
          <w:lang w:eastAsia="ar-SA"/>
        </w:rPr>
        <w:t>(nazwa i adres Wykonawcy)</w:t>
      </w:r>
    </w:p>
    <w:p w14:paraId="353D4494" w14:textId="77777777" w:rsidR="0029060C" w:rsidRPr="00154E2E" w:rsidRDefault="0029060C" w:rsidP="0029060C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9DCA770" w14:textId="1E1F0B4B" w:rsidR="000A0B12" w:rsidRPr="00154E2E" w:rsidRDefault="00257B18" w:rsidP="00257B1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b/>
          <w:bCs/>
          <w:sz w:val="20"/>
          <w:szCs w:val="20"/>
        </w:rPr>
        <w:t>FORMULARZ OFERTY</w:t>
      </w:r>
    </w:p>
    <w:p w14:paraId="14DFBDE8" w14:textId="77777777" w:rsidR="004B655C" w:rsidRDefault="004B655C" w:rsidP="00665A92">
      <w:pPr>
        <w:spacing w:after="0" w:line="240" w:lineRule="auto"/>
        <w:ind w:firstLine="6521"/>
        <w:rPr>
          <w:rFonts w:ascii="Arial" w:hAnsi="Arial" w:cs="Arial"/>
          <w:b/>
          <w:bCs/>
          <w:sz w:val="20"/>
          <w:szCs w:val="20"/>
        </w:rPr>
      </w:pPr>
    </w:p>
    <w:p w14:paraId="1809F428" w14:textId="3C794F30" w:rsidR="00CE791E" w:rsidRPr="00154E2E" w:rsidRDefault="00CE791E" w:rsidP="00665A92">
      <w:pPr>
        <w:spacing w:after="0" w:line="240" w:lineRule="auto"/>
        <w:ind w:firstLine="6521"/>
        <w:rPr>
          <w:rFonts w:ascii="Arial" w:hAnsi="Arial" w:cs="Arial"/>
          <w:b/>
          <w:bCs/>
          <w:sz w:val="20"/>
          <w:szCs w:val="20"/>
        </w:rPr>
      </w:pPr>
      <w:r w:rsidRPr="00154E2E">
        <w:rPr>
          <w:rFonts w:ascii="Arial" w:hAnsi="Arial" w:cs="Arial"/>
          <w:b/>
          <w:bCs/>
          <w:sz w:val="20"/>
          <w:szCs w:val="20"/>
        </w:rPr>
        <w:t>Zamawiający:</w:t>
      </w:r>
    </w:p>
    <w:p w14:paraId="50E85615" w14:textId="77777777" w:rsidR="00CE791E" w:rsidRPr="00154E2E" w:rsidRDefault="00CE791E" w:rsidP="00665A92">
      <w:pPr>
        <w:spacing w:after="0" w:line="240" w:lineRule="auto"/>
        <w:ind w:firstLine="6521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t>Politechnika Gdańska</w:t>
      </w:r>
    </w:p>
    <w:p w14:paraId="7C3B3C44" w14:textId="77777777" w:rsidR="00CE791E" w:rsidRPr="00154E2E" w:rsidRDefault="00CE791E" w:rsidP="00665A92">
      <w:pPr>
        <w:spacing w:after="0" w:line="240" w:lineRule="auto"/>
        <w:ind w:firstLine="6521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t>ul. G. Narutowicza 11/12</w:t>
      </w:r>
    </w:p>
    <w:p w14:paraId="0783F857" w14:textId="77777777" w:rsidR="00CE791E" w:rsidRPr="00154E2E" w:rsidRDefault="00CE791E" w:rsidP="00665A92">
      <w:pPr>
        <w:spacing w:after="0" w:line="240" w:lineRule="auto"/>
        <w:ind w:firstLine="6521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t>80-233 Gdańsk</w:t>
      </w:r>
    </w:p>
    <w:p w14:paraId="08DA3FEC" w14:textId="77777777" w:rsidR="00F65072" w:rsidRDefault="00F65072" w:rsidP="00F65072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083EB71" w14:textId="79627A9F" w:rsidR="00CE791E" w:rsidRPr="00154E2E" w:rsidRDefault="00CE791E" w:rsidP="00836B3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t xml:space="preserve">Nawiązując do </w:t>
      </w:r>
      <w:r w:rsidR="00C06B64" w:rsidRPr="00C06B64">
        <w:rPr>
          <w:rFonts w:ascii="Arial" w:hAnsi="Arial" w:cs="Arial"/>
          <w:sz w:val="20"/>
          <w:szCs w:val="20"/>
        </w:rPr>
        <w:t>ogłoszenia o udzielanym zamówieniu</w:t>
      </w:r>
      <w:r w:rsidRPr="00154E2E">
        <w:rPr>
          <w:rFonts w:ascii="Arial" w:hAnsi="Arial" w:cs="Arial"/>
          <w:sz w:val="20"/>
          <w:szCs w:val="20"/>
        </w:rPr>
        <w:t xml:space="preserve"> na </w:t>
      </w:r>
      <w:r w:rsidR="00B451F8" w:rsidRPr="0083128D">
        <w:rPr>
          <w:rFonts w:ascii="Arial" w:hAnsi="Arial" w:cs="Arial"/>
          <w:b/>
          <w:bCs/>
          <w:kern w:val="1"/>
          <w:sz w:val="20"/>
          <w:szCs w:val="20"/>
          <w:lang w:eastAsia="hi-IN" w:bidi="hi-IN"/>
        </w:rPr>
        <w:t>dostaw</w:t>
      </w:r>
      <w:r w:rsidR="008C26B9">
        <w:rPr>
          <w:rFonts w:ascii="Arial" w:hAnsi="Arial" w:cs="Arial"/>
          <w:b/>
          <w:bCs/>
          <w:kern w:val="1"/>
          <w:sz w:val="20"/>
          <w:szCs w:val="20"/>
          <w:lang w:eastAsia="hi-IN" w:bidi="hi-IN"/>
        </w:rPr>
        <w:t>ę</w:t>
      </w:r>
      <w:r w:rsidR="00B451F8" w:rsidRPr="0083128D">
        <w:rPr>
          <w:rFonts w:ascii="Arial" w:hAnsi="Arial" w:cs="Arial"/>
          <w:b/>
          <w:bCs/>
          <w:kern w:val="1"/>
          <w:sz w:val="20"/>
          <w:szCs w:val="20"/>
          <w:lang w:eastAsia="hi-IN" w:bidi="hi-IN"/>
        </w:rPr>
        <w:t xml:space="preserve"> </w:t>
      </w:r>
      <w:r w:rsidR="00CA57C3">
        <w:rPr>
          <w:rFonts w:ascii="Arial" w:hAnsi="Arial" w:cs="Arial"/>
          <w:b/>
          <w:bCs/>
          <w:kern w:val="1"/>
          <w:sz w:val="20"/>
          <w:szCs w:val="20"/>
          <w:lang w:eastAsia="hi-IN" w:bidi="hi-IN"/>
        </w:rPr>
        <w:t>1</w:t>
      </w:r>
      <w:r w:rsidR="00CA57C3" w:rsidRPr="0083128D">
        <w:rPr>
          <w:rFonts w:ascii="Arial" w:hAnsi="Arial" w:cs="Arial"/>
          <w:b/>
          <w:bCs/>
          <w:kern w:val="1"/>
          <w:sz w:val="20"/>
          <w:szCs w:val="20"/>
          <w:lang w:eastAsia="hi-IN" w:bidi="hi-IN"/>
        </w:rPr>
        <w:t xml:space="preserve"> szt.</w:t>
      </w:r>
      <w:r w:rsidR="00CA57C3">
        <w:rPr>
          <w:rFonts w:ascii="Arial" w:hAnsi="Arial" w:cs="Arial"/>
          <w:b/>
          <w:bCs/>
          <w:kern w:val="1"/>
          <w:sz w:val="20"/>
          <w:szCs w:val="20"/>
          <w:lang w:eastAsia="hi-IN" w:bidi="hi-IN"/>
        </w:rPr>
        <w:t xml:space="preserve"> </w:t>
      </w:r>
      <w:r w:rsidR="00CA57C3" w:rsidRPr="00226D51">
        <w:rPr>
          <w:rFonts w:ascii="Arial" w:hAnsi="Arial" w:cs="Arial"/>
          <w:b/>
          <w:bCs/>
          <w:kern w:val="1"/>
          <w:sz w:val="20"/>
          <w:szCs w:val="20"/>
          <w:lang w:eastAsia="hi-IN" w:bidi="hi-IN"/>
        </w:rPr>
        <w:t xml:space="preserve">przepływowej komory (celki elektrochemicznej) do jednoczesnych badań elektrochemicznych, oraz spektroskopii </w:t>
      </w:r>
      <w:proofErr w:type="spellStart"/>
      <w:r w:rsidR="00CA57C3" w:rsidRPr="00226D51">
        <w:rPr>
          <w:rFonts w:ascii="Arial" w:hAnsi="Arial" w:cs="Arial"/>
          <w:b/>
          <w:bCs/>
          <w:kern w:val="1"/>
          <w:sz w:val="20"/>
          <w:szCs w:val="20"/>
          <w:lang w:eastAsia="hi-IN" w:bidi="hi-IN"/>
        </w:rPr>
        <w:t>Ramana</w:t>
      </w:r>
      <w:proofErr w:type="spellEnd"/>
      <w:r w:rsidR="00CA57C3" w:rsidRPr="00226D51">
        <w:rPr>
          <w:rFonts w:ascii="Arial" w:hAnsi="Arial" w:cs="Arial"/>
          <w:b/>
          <w:bCs/>
          <w:kern w:val="1"/>
          <w:sz w:val="20"/>
          <w:szCs w:val="20"/>
          <w:lang w:eastAsia="hi-IN" w:bidi="hi-IN"/>
        </w:rPr>
        <w:t xml:space="preserve"> z wykorzystaniem mikrowagi kwarcowej (EQCM)</w:t>
      </w:r>
      <w:r w:rsidR="00CA57C3">
        <w:rPr>
          <w:rFonts w:ascii="Arial" w:hAnsi="Arial" w:cs="Arial"/>
          <w:b/>
          <w:bCs/>
          <w:kern w:val="1"/>
          <w:sz w:val="20"/>
          <w:szCs w:val="20"/>
          <w:lang w:eastAsia="hi-IN" w:bidi="hi-IN"/>
        </w:rPr>
        <w:t xml:space="preserve"> dla Politechniki Gdańskiej</w:t>
      </w:r>
      <w:r w:rsidR="00B451F8">
        <w:rPr>
          <w:rFonts w:ascii="Arial" w:hAnsi="Arial" w:cs="Arial"/>
          <w:b/>
          <w:bCs/>
          <w:kern w:val="1"/>
          <w:sz w:val="20"/>
          <w:szCs w:val="20"/>
          <w:lang w:eastAsia="hi-IN" w:bidi="hi-IN"/>
        </w:rPr>
        <w:t>,</w:t>
      </w:r>
      <w:r w:rsidRPr="00154E2E">
        <w:rPr>
          <w:rFonts w:ascii="Arial" w:hAnsi="Arial" w:cs="Arial"/>
          <w:sz w:val="20"/>
          <w:szCs w:val="20"/>
        </w:rPr>
        <w:t xml:space="preserve"> na potrzeby realizacji Projektu „Inżynier 5.0 - kształcenie na potrzeby gospodarki” współfinansowan</w:t>
      </w:r>
      <w:r w:rsidR="00F9644E" w:rsidRPr="00154E2E">
        <w:rPr>
          <w:rFonts w:ascii="Arial" w:hAnsi="Arial" w:cs="Arial"/>
          <w:sz w:val="20"/>
          <w:szCs w:val="20"/>
        </w:rPr>
        <w:t>ego</w:t>
      </w:r>
      <w:r w:rsidRPr="00154E2E">
        <w:rPr>
          <w:rFonts w:ascii="Arial" w:hAnsi="Arial" w:cs="Arial"/>
          <w:sz w:val="20"/>
          <w:szCs w:val="20"/>
        </w:rPr>
        <w:t xml:space="preserve"> przez Unię Europejską ze środków Europejskiego Funduszu Społecznego Plus w ramach programu Fundusze Europejskie dla Rozwoju Społecznego 2021-2027 nr umowy o dofinansowanie FERS.01.05-IP.08-0285/23-00.</w:t>
      </w:r>
    </w:p>
    <w:p w14:paraId="7FEC23B1" w14:textId="77777777" w:rsidR="00CE791E" w:rsidRPr="00154E2E" w:rsidRDefault="00CE791E" w:rsidP="00665A9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36025EC" w14:textId="77777777" w:rsidR="00F55E0D" w:rsidRDefault="00F55E0D" w:rsidP="00665A9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1222EBF" w14:textId="32EB992D" w:rsidR="00CE791E" w:rsidRPr="00154E2E" w:rsidRDefault="00CE791E" w:rsidP="00665A9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t>My (Ja)  niżej podpisani(y/a) :</w:t>
      </w:r>
    </w:p>
    <w:p w14:paraId="3768092A" w14:textId="77777777" w:rsidR="00CE791E" w:rsidRPr="00154E2E" w:rsidRDefault="00CE791E" w:rsidP="00665A9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D345771" w14:textId="56496BE3" w:rsidR="00CE791E" w:rsidRPr="00154E2E" w:rsidRDefault="00CE791E" w:rsidP="00665A9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t>imię ............................. nazwisko .............................................</w:t>
      </w:r>
    </w:p>
    <w:p w14:paraId="4C0B52F5" w14:textId="59BCB6B5" w:rsidR="00CE791E" w:rsidRPr="00154E2E" w:rsidRDefault="00CE791E" w:rsidP="00665A9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97A50BA" w14:textId="37BA3664" w:rsidR="00CE791E" w:rsidRPr="00154E2E" w:rsidRDefault="00CE791E" w:rsidP="00665A9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t>imię ............................. nazwisko .............................................</w:t>
      </w:r>
    </w:p>
    <w:p w14:paraId="1477D39A" w14:textId="77777777" w:rsidR="00CE791E" w:rsidRPr="00154E2E" w:rsidRDefault="00CE791E" w:rsidP="00665A9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154E2E">
        <w:rPr>
          <w:rFonts w:ascii="Arial" w:hAnsi="Arial" w:cs="Arial"/>
          <w:sz w:val="18"/>
          <w:szCs w:val="18"/>
        </w:rPr>
        <w:t xml:space="preserve">(upoważnienie do podpisania oferty wynika z dokumentów załączonych do oferty) </w:t>
      </w:r>
    </w:p>
    <w:p w14:paraId="53FD813A" w14:textId="77777777" w:rsidR="00CE791E" w:rsidRPr="00154E2E" w:rsidRDefault="00CE791E" w:rsidP="00665A9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FBA2FFD" w14:textId="3F537672" w:rsidR="005B637D" w:rsidRPr="00154E2E" w:rsidRDefault="00CE791E" w:rsidP="00665A9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t>działając(y) w imieniu i na rzecz:</w:t>
      </w:r>
    </w:p>
    <w:p w14:paraId="17D04C48" w14:textId="77777777" w:rsidR="00777ADD" w:rsidRPr="00154E2E" w:rsidRDefault="00777ADD" w:rsidP="00665A9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2"/>
        <w:gridCol w:w="1603"/>
        <w:gridCol w:w="1529"/>
        <w:gridCol w:w="2793"/>
      </w:tblGrid>
      <w:tr w:rsidR="005F16A6" w:rsidRPr="00154E2E" w14:paraId="1BE7D9F2" w14:textId="77777777" w:rsidTr="00FD561B">
        <w:tc>
          <w:tcPr>
            <w:tcW w:w="9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7055" w14:textId="77777777" w:rsidR="005F16A6" w:rsidRPr="00154E2E" w:rsidRDefault="005F16A6" w:rsidP="00FD561B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54E2E">
              <w:rPr>
                <w:rFonts w:ascii="Arial" w:eastAsia="Times New Roman" w:hAnsi="Arial" w:cs="Arial"/>
                <w:sz w:val="20"/>
                <w:szCs w:val="20"/>
              </w:rPr>
              <w:t>Pełna nazwa:</w:t>
            </w:r>
          </w:p>
          <w:p w14:paraId="1CB935DD" w14:textId="77777777" w:rsidR="005F16A6" w:rsidRPr="00154E2E" w:rsidRDefault="005F16A6" w:rsidP="00FD561B">
            <w:pPr>
              <w:spacing w:after="0" w:line="276" w:lineRule="auto"/>
              <w:ind w:left="567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8540F9E" w14:textId="77777777" w:rsidR="005F16A6" w:rsidRPr="00154E2E" w:rsidRDefault="005F16A6" w:rsidP="00FD561B">
            <w:pPr>
              <w:spacing w:after="0" w:line="276" w:lineRule="auto"/>
              <w:ind w:left="56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F16A6" w:rsidRPr="00154E2E" w14:paraId="2C00BF67" w14:textId="77777777" w:rsidTr="00FD561B">
        <w:tc>
          <w:tcPr>
            <w:tcW w:w="9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DF93" w14:textId="77777777" w:rsidR="005F16A6" w:rsidRPr="00154E2E" w:rsidRDefault="005F16A6" w:rsidP="00FD561B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54E2E">
              <w:rPr>
                <w:rFonts w:ascii="Arial" w:eastAsia="Times New Roman" w:hAnsi="Arial" w:cs="Arial"/>
                <w:sz w:val="20"/>
                <w:szCs w:val="20"/>
              </w:rPr>
              <w:t>Adres:</w:t>
            </w:r>
          </w:p>
          <w:p w14:paraId="3EADC8E5" w14:textId="77777777" w:rsidR="005F16A6" w:rsidRPr="00154E2E" w:rsidRDefault="005F16A6" w:rsidP="00FD561B">
            <w:pPr>
              <w:spacing w:after="0" w:line="276" w:lineRule="auto"/>
              <w:ind w:left="567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732C4" w:rsidRPr="00154E2E" w14:paraId="74FFE510" w14:textId="77777777" w:rsidTr="00FD561B">
        <w:tc>
          <w:tcPr>
            <w:tcW w:w="9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7A8D" w14:textId="77777777" w:rsidR="002732C4" w:rsidRPr="00154E2E" w:rsidRDefault="002732C4" w:rsidP="00FD561B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54E2E">
              <w:rPr>
                <w:rFonts w:ascii="Arial" w:eastAsia="Times New Roman" w:hAnsi="Arial" w:cs="Arial"/>
                <w:sz w:val="20"/>
                <w:szCs w:val="20"/>
              </w:rPr>
              <w:t>Adres e-mail:</w:t>
            </w:r>
          </w:p>
          <w:p w14:paraId="55CB581B" w14:textId="6CEC9F8B" w:rsidR="002732C4" w:rsidRPr="00154E2E" w:rsidRDefault="002732C4" w:rsidP="00FD561B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F16A6" w:rsidRPr="00154E2E" w14:paraId="33530D6D" w14:textId="77777777" w:rsidTr="00F45CA9"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658D" w14:textId="77777777" w:rsidR="005F16A6" w:rsidRPr="00154E2E" w:rsidRDefault="005F16A6" w:rsidP="00FD561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54E2E">
              <w:rPr>
                <w:rFonts w:ascii="Arial" w:eastAsia="Times New Roman" w:hAnsi="Arial" w:cs="Arial"/>
                <w:sz w:val="20"/>
                <w:szCs w:val="20"/>
              </w:rPr>
              <w:t>REGON</w:t>
            </w:r>
          </w:p>
          <w:p w14:paraId="13E0B9ED" w14:textId="77777777" w:rsidR="005F16A6" w:rsidRPr="00154E2E" w:rsidRDefault="005F16A6" w:rsidP="00FD561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7B8F" w14:textId="77777777" w:rsidR="005F16A6" w:rsidRPr="00154E2E" w:rsidRDefault="005F16A6" w:rsidP="00FD561B">
            <w:pPr>
              <w:spacing w:after="0" w:line="276" w:lineRule="auto"/>
              <w:ind w:left="7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54E2E">
              <w:rPr>
                <w:rFonts w:ascii="Arial" w:eastAsia="Times New Roman" w:hAnsi="Arial" w:cs="Arial"/>
                <w:sz w:val="20"/>
                <w:szCs w:val="20"/>
              </w:rPr>
              <w:t>KRS/CEIDG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FB36" w14:textId="77777777" w:rsidR="005F16A6" w:rsidRPr="00154E2E" w:rsidRDefault="005F16A6" w:rsidP="00FD561B">
            <w:pPr>
              <w:spacing w:after="0" w:line="276" w:lineRule="auto"/>
              <w:ind w:left="7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54E2E">
              <w:rPr>
                <w:rFonts w:ascii="Arial" w:eastAsia="Times New Roman" w:hAnsi="Arial" w:cs="Arial"/>
                <w:sz w:val="20"/>
                <w:szCs w:val="20"/>
              </w:rPr>
              <w:t>NIP</w:t>
            </w:r>
          </w:p>
        </w:tc>
      </w:tr>
      <w:tr w:rsidR="005F16A6" w:rsidRPr="00154E2E" w14:paraId="34B85F89" w14:textId="77777777" w:rsidTr="00F45CA9">
        <w:trPr>
          <w:trHeight w:val="664"/>
        </w:trPr>
        <w:tc>
          <w:tcPr>
            <w:tcW w:w="9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364D" w14:textId="77777777" w:rsidR="005F16A6" w:rsidRDefault="005F16A6" w:rsidP="00FD561B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54E2E">
              <w:rPr>
                <w:rFonts w:ascii="Arial" w:eastAsia="Times New Roman" w:hAnsi="Arial" w:cs="Arial"/>
                <w:sz w:val="20"/>
                <w:szCs w:val="20"/>
              </w:rPr>
              <w:t xml:space="preserve">Osoba do kontaktu w sprawie postępowania: </w:t>
            </w:r>
            <w:r w:rsidRPr="00154E2E">
              <w:rPr>
                <w:rFonts w:ascii="Arial" w:eastAsia="Times New Roman" w:hAnsi="Arial" w:cs="Arial"/>
                <w:b/>
                <w:sz w:val="20"/>
                <w:szCs w:val="20"/>
              </w:rPr>
              <w:t>Imię i Nazwisko</w:t>
            </w:r>
            <w:r w:rsidRPr="00154E2E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  <w:p w14:paraId="33829C71" w14:textId="7E849626" w:rsidR="00F45CA9" w:rsidRPr="00154E2E" w:rsidRDefault="00F45CA9" w:rsidP="00FD561B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F16A6" w:rsidRPr="00154E2E" w14:paraId="55105A44" w14:textId="77777777" w:rsidTr="00F45CA9">
        <w:trPr>
          <w:trHeight w:val="208"/>
        </w:trPr>
        <w:tc>
          <w:tcPr>
            <w:tcW w:w="46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8279" w14:textId="77777777" w:rsidR="005F16A6" w:rsidRDefault="005F16A6" w:rsidP="00FD561B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54E2E">
              <w:rPr>
                <w:rFonts w:ascii="Arial" w:eastAsia="Times New Roman" w:hAnsi="Arial" w:cs="Arial"/>
                <w:sz w:val="20"/>
                <w:szCs w:val="20"/>
              </w:rPr>
              <w:t>Nr telefonu:</w:t>
            </w:r>
          </w:p>
          <w:p w14:paraId="2035E55C" w14:textId="55033D83" w:rsidR="00F45CA9" w:rsidRPr="00154E2E" w:rsidRDefault="00F45CA9" w:rsidP="00FD561B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C50D" w14:textId="77777777" w:rsidR="005F16A6" w:rsidRPr="00154E2E" w:rsidRDefault="005F16A6" w:rsidP="00FD561B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54E2E">
              <w:rPr>
                <w:rFonts w:ascii="Arial" w:eastAsia="Times New Roman" w:hAnsi="Arial" w:cs="Arial"/>
                <w:sz w:val="20"/>
                <w:szCs w:val="20"/>
              </w:rPr>
              <w:t xml:space="preserve">E-mail: </w:t>
            </w:r>
          </w:p>
        </w:tc>
      </w:tr>
    </w:tbl>
    <w:p w14:paraId="41368BD1" w14:textId="77777777" w:rsidR="001B6FA2" w:rsidRDefault="001B6FA2" w:rsidP="00665A9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1AE6BB7" w14:textId="6A9B88A7" w:rsidR="00F55E0D" w:rsidRDefault="00F55E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3C0B59B" w14:textId="5903E53C" w:rsidR="0054591B" w:rsidRDefault="0054591B" w:rsidP="005B5B83">
      <w:pPr>
        <w:pStyle w:val="Akapitzlist"/>
        <w:numPr>
          <w:ilvl w:val="0"/>
          <w:numId w:val="28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lastRenderedPageBreak/>
        <w:t>Oferuję/</w:t>
      </w:r>
      <w:proofErr w:type="spellStart"/>
      <w:r w:rsidRPr="00154E2E">
        <w:rPr>
          <w:rFonts w:ascii="Arial" w:hAnsi="Arial" w:cs="Arial"/>
          <w:sz w:val="20"/>
          <w:szCs w:val="20"/>
        </w:rPr>
        <w:t>emy</w:t>
      </w:r>
      <w:proofErr w:type="spellEnd"/>
      <w:r w:rsidRPr="00154E2E">
        <w:rPr>
          <w:rFonts w:ascii="Arial" w:hAnsi="Arial" w:cs="Arial"/>
          <w:sz w:val="20"/>
          <w:szCs w:val="20"/>
        </w:rPr>
        <w:t xml:space="preserve"> wykonanie przedmiotu zamówienia za cenę</w:t>
      </w:r>
      <w:r w:rsidR="006474B1">
        <w:rPr>
          <w:rFonts w:ascii="Arial" w:hAnsi="Arial" w:cs="Arial"/>
          <w:sz w:val="20"/>
          <w:szCs w:val="20"/>
        </w:rPr>
        <w:t xml:space="preserve"> brutto</w:t>
      </w:r>
      <w:r w:rsidRPr="00154E2E">
        <w:rPr>
          <w:rFonts w:ascii="Arial" w:hAnsi="Arial" w:cs="Arial"/>
          <w:sz w:val="20"/>
          <w:szCs w:val="20"/>
        </w:rPr>
        <w:t>:</w:t>
      </w:r>
    </w:p>
    <w:p w14:paraId="4FED1D93" w14:textId="77777777" w:rsidR="00202B35" w:rsidRDefault="00202B35" w:rsidP="00202B35">
      <w:pPr>
        <w:pStyle w:val="Akapitzlist"/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p w14:paraId="18324D63" w14:textId="28DA0BE1" w:rsidR="00202B35" w:rsidRDefault="00132A34" w:rsidP="00202B35">
      <w:pPr>
        <w:pStyle w:val="Akapitzlist"/>
        <w:spacing w:after="0" w:line="24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 PLN,</w:t>
      </w:r>
    </w:p>
    <w:p w14:paraId="047ED98C" w14:textId="77777777" w:rsidR="00132A34" w:rsidRDefault="00132A34" w:rsidP="00202B35">
      <w:pPr>
        <w:pStyle w:val="Akapitzlist"/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p w14:paraId="26F68EAA" w14:textId="60645788" w:rsidR="00132A34" w:rsidRDefault="00132A34" w:rsidP="00202B35">
      <w:pPr>
        <w:pStyle w:val="Akapitzlist"/>
        <w:spacing w:after="0" w:line="24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słownie: ………………………………………………………………………../100</w:t>
      </w:r>
    </w:p>
    <w:p w14:paraId="2A6E9C93" w14:textId="79F60C4F" w:rsidR="00AE4261" w:rsidRDefault="00AE4261">
      <w:pPr>
        <w:rPr>
          <w:rFonts w:ascii="Arial" w:hAnsi="Arial" w:cs="Arial"/>
          <w:sz w:val="20"/>
          <w:szCs w:val="20"/>
        </w:rPr>
      </w:pPr>
    </w:p>
    <w:p w14:paraId="1DFE32A9" w14:textId="77777777" w:rsidR="003D18D9" w:rsidRPr="005B1B5E" w:rsidRDefault="003D18D9" w:rsidP="003D18D9">
      <w:pPr>
        <w:pStyle w:val="Akapitzlist"/>
        <w:spacing w:after="0" w:line="240" w:lineRule="auto"/>
        <w:ind w:left="284"/>
        <w:rPr>
          <w:rFonts w:ascii="Arial" w:hAnsi="Arial" w:cs="Arial"/>
          <w:sz w:val="20"/>
          <w:szCs w:val="20"/>
        </w:rPr>
      </w:pPr>
      <w:r w:rsidRPr="005B1B5E">
        <w:rPr>
          <w:rFonts w:ascii="Arial" w:hAnsi="Arial" w:cs="Arial"/>
          <w:sz w:val="20"/>
          <w:szCs w:val="20"/>
        </w:rPr>
        <w:t>Nazwa (model, typ</w:t>
      </w:r>
      <w:r>
        <w:rPr>
          <w:rFonts w:ascii="Arial" w:hAnsi="Arial" w:cs="Arial"/>
          <w:sz w:val="20"/>
          <w:szCs w:val="20"/>
        </w:rPr>
        <w:t>, itp.</w:t>
      </w:r>
      <w:r w:rsidRPr="005B1B5E">
        <w:rPr>
          <w:rFonts w:ascii="Arial" w:hAnsi="Arial" w:cs="Arial"/>
          <w:sz w:val="20"/>
          <w:szCs w:val="20"/>
        </w:rPr>
        <w:t xml:space="preserve">) ……………………………………………………… </w:t>
      </w:r>
    </w:p>
    <w:p w14:paraId="3BEA3AFD" w14:textId="77777777" w:rsidR="003D18D9" w:rsidRPr="005B1B5E" w:rsidRDefault="003D18D9" w:rsidP="003D18D9">
      <w:pPr>
        <w:pStyle w:val="Akapitzlist"/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p w14:paraId="23E5C6BA" w14:textId="77777777" w:rsidR="003D18D9" w:rsidRDefault="003D18D9" w:rsidP="003D18D9">
      <w:pPr>
        <w:pStyle w:val="Akapitzlist"/>
        <w:spacing w:after="0" w:line="240" w:lineRule="auto"/>
        <w:ind w:left="284"/>
        <w:rPr>
          <w:rFonts w:ascii="Arial" w:hAnsi="Arial" w:cs="Arial"/>
          <w:sz w:val="20"/>
          <w:szCs w:val="20"/>
        </w:rPr>
      </w:pPr>
      <w:r w:rsidRPr="005B1B5E">
        <w:rPr>
          <w:rFonts w:ascii="Arial" w:hAnsi="Arial" w:cs="Arial"/>
          <w:sz w:val="20"/>
          <w:szCs w:val="20"/>
        </w:rPr>
        <w:t>Producent 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2615A819" w14:textId="77777777" w:rsidR="00153E46" w:rsidRPr="00CB3A28" w:rsidRDefault="00153E46" w:rsidP="00153E46">
      <w:pPr>
        <w:pStyle w:val="Akapitzlist"/>
        <w:suppressAutoHyphens/>
        <w:spacing w:line="240" w:lineRule="auto"/>
        <w:ind w:left="284"/>
        <w:rPr>
          <w:rFonts w:ascii="Arial" w:hAnsi="Arial" w:cs="Arial"/>
          <w:b/>
          <w:sz w:val="20"/>
          <w:szCs w:val="20"/>
          <w:lang w:eastAsia="ar-SA"/>
        </w:rPr>
      </w:pPr>
    </w:p>
    <w:p w14:paraId="024D81A4" w14:textId="45B08084" w:rsidR="006A34B6" w:rsidRPr="00154E2E" w:rsidRDefault="00852D60" w:rsidP="00852D6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54E2E">
        <w:rPr>
          <w:rFonts w:ascii="Arial" w:hAnsi="Arial" w:cs="Arial"/>
          <w:b/>
          <w:bCs/>
          <w:sz w:val="20"/>
          <w:szCs w:val="20"/>
        </w:rPr>
        <w:t>OŚWIADCZENIA</w:t>
      </w:r>
    </w:p>
    <w:p w14:paraId="56BCB5F3" w14:textId="77777777" w:rsidR="00423B57" w:rsidRPr="00154E2E" w:rsidRDefault="00423B57" w:rsidP="00852D6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15A8AEC" w14:textId="555805BA" w:rsidR="004903D5" w:rsidRDefault="004903D5" w:rsidP="000140E2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przedmiot zamówienia udzielamy 36 miesięcy gwarancji na warunkach określonych we wzorze umowy.</w:t>
      </w:r>
    </w:p>
    <w:p w14:paraId="3B0D8886" w14:textId="65B7A5A5" w:rsidR="00D76003" w:rsidRDefault="00D76003" w:rsidP="000140E2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t>Zamówienie zrealizuj</w:t>
      </w:r>
      <w:r w:rsidR="00355CC2" w:rsidRPr="00154E2E">
        <w:rPr>
          <w:rFonts w:ascii="Arial" w:hAnsi="Arial" w:cs="Arial"/>
          <w:sz w:val="20"/>
          <w:szCs w:val="20"/>
        </w:rPr>
        <w:t>emy</w:t>
      </w:r>
      <w:r w:rsidRPr="00154E2E">
        <w:rPr>
          <w:rFonts w:ascii="Arial" w:hAnsi="Arial" w:cs="Arial"/>
          <w:sz w:val="20"/>
          <w:szCs w:val="20"/>
        </w:rPr>
        <w:t xml:space="preserve"> w terminie wskazanym przez Zamawiającego.</w:t>
      </w:r>
    </w:p>
    <w:p w14:paraId="3309A40D" w14:textId="70A17B2E" w:rsidR="005303A9" w:rsidRPr="00154E2E" w:rsidRDefault="005303A9" w:rsidP="000140E2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t xml:space="preserve">Cena oferty obejmuje wszystkie elementy cenotwórcze, wynikające z zakresu i sposobu realizacji przedmiotu zamówienia, określone w </w:t>
      </w:r>
      <w:r w:rsidR="002F06FC">
        <w:rPr>
          <w:rFonts w:ascii="Arial" w:hAnsi="Arial" w:cs="Arial"/>
          <w:sz w:val="20"/>
          <w:szCs w:val="20"/>
        </w:rPr>
        <w:t>Ogłoszeniu</w:t>
      </w:r>
      <w:r w:rsidRPr="00154E2E">
        <w:rPr>
          <w:rFonts w:ascii="Arial" w:hAnsi="Arial" w:cs="Arial"/>
          <w:sz w:val="20"/>
          <w:szCs w:val="20"/>
        </w:rPr>
        <w:t>. Wszystkie inne koszty jakie poniesiemy przy realizacji zamówienia, nie uwzględnione w cenie oferty nie będą obciążały Zamawiającego.</w:t>
      </w:r>
    </w:p>
    <w:p w14:paraId="535D1F60" w14:textId="1E120FA6" w:rsidR="005303A9" w:rsidRPr="00154E2E" w:rsidRDefault="005303A9" w:rsidP="000140E2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t xml:space="preserve">Zapoznaliśmy się z </w:t>
      </w:r>
      <w:r w:rsidR="00467701">
        <w:rPr>
          <w:rFonts w:ascii="Arial" w:hAnsi="Arial" w:cs="Arial"/>
          <w:sz w:val="20"/>
          <w:szCs w:val="20"/>
        </w:rPr>
        <w:t>O</w:t>
      </w:r>
      <w:r w:rsidR="00467701" w:rsidRPr="00467701">
        <w:rPr>
          <w:rFonts w:ascii="Arial" w:hAnsi="Arial" w:cs="Arial"/>
          <w:sz w:val="20"/>
          <w:szCs w:val="20"/>
        </w:rPr>
        <w:t>głoszeni</w:t>
      </w:r>
      <w:r w:rsidR="00467701">
        <w:rPr>
          <w:rFonts w:ascii="Arial" w:hAnsi="Arial" w:cs="Arial"/>
          <w:sz w:val="20"/>
          <w:szCs w:val="20"/>
        </w:rPr>
        <w:t>em</w:t>
      </w:r>
      <w:r w:rsidRPr="00154E2E">
        <w:rPr>
          <w:rFonts w:ascii="Arial" w:hAnsi="Arial" w:cs="Arial"/>
          <w:sz w:val="20"/>
          <w:szCs w:val="20"/>
        </w:rPr>
        <w:t>, nie wnosimy do jego treści zastrzeżeń i uznajemy się za związanych określonymi w nim postanowieniami i zasadami postępowania.</w:t>
      </w:r>
    </w:p>
    <w:p w14:paraId="3689753A" w14:textId="703BD68F" w:rsidR="005303A9" w:rsidRPr="00154E2E" w:rsidRDefault="002017D4" w:rsidP="000140E2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t>Z</w:t>
      </w:r>
      <w:r w:rsidR="005303A9" w:rsidRPr="00154E2E">
        <w:rPr>
          <w:rFonts w:ascii="Arial" w:hAnsi="Arial" w:cs="Arial"/>
          <w:sz w:val="20"/>
          <w:szCs w:val="20"/>
        </w:rPr>
        <w:t>apoznaliśmy się z</w:t>
      </w:r>
      <w:r w:rsidR="007E0DB8">
        <w:rPr>
          <w:rFonts w:ascii="Arial" w:hAnsi="Arial" w:cs="Arial"/>
          <w:sz w:val="20"/>
          <w:szCs w:val="20"/>
        </w:rPr>
        <w:t>e wzorem umowy</w:t>
      </w:r>
      <w:r w:rsidR="005303A9" w:rsidRPr="00154E2E">
        <w:rPr>
          <w:rFonts w:ascii="Arial" w:hAnsi="Arial" w:cs="Arial"/>
          <w:sz w:val="20"/>
          <w:szCs w:val="20"/>
        </w:rPr>
        <w:t xml:space="preserve">, </w:t>
      </w:r>
      <w:r w:rsidR="007E0DB8" w:rsidRPr="00154E2E">
        <w:rPr>
          <w:rFonts w:ascii="Arial" w:hAnsi="Arial" w:cs="Arial"/>
          <w:sz w:val="20"/>
          <w:szCs w:val="20"/>
        </w:rPr>
        <w:t>któr</w:t>
      </w:r>
      <w:r w:rsidR="007E0DB8">
        <w:rPr>
          <w:rFonts w:ascii="Arial" w:hAnsi="Arial" w:cs="Arial"/>
          <w:sz w:val="20"/>
          <w:szCs w:val="20"/>
        </w:rPr>
        <w:t>y</w:t>
      </w:r>
      <w:r w:rsidR="007E0DB8" w:rsidRPr="00154E2E">
        <w:rPr>
          <w:rFonts w:ascii="Arial" w:hAnsi="Arial" w:cs="Arial"/>
          <w:sz w:val="20"/>
          <w:szCs w:val="20"/>
        </w:rPr>
        <w:t xml:space="preserve"> </w:t>
      </w:r>
      <w:r w:rsidR="005303A9" w:rsidRPr="00154E2E">
        <w:rPr>
          <w:rFonts w:ascii="Arial" w:hAnsi="Arial" w:cs="Arial"/>
          <w:sz w:val="20"/>
          <w:szCs w:val="20"/>
        </w:rPr>
        <w:t xml:space="preserve">stanowi załącznik do </w:t>
      </w:r>
      <w:r w:rsidR="00ED66D9" w:rsidRPr="00154E2E">
        <w:rPr>
          <w:rFonts w:ascii="Arial" w:hAnsi="Arial" w:cs="Arial"/>
          <w:sz w:val="20"/>
          <w:szCs w:val="20"/>
        </w:rPr>
        <w:t xml:space="preserve">niniejszego </w:t>
      </w:r>
      <w:r w:rsidR="00AB7758">
        <w:rPr>
          <w:rFonts w:ascii="Arial" w:hAnsi="Arial" w:cs="Arial"/>
          <w:sz w:val="20"/>
          <w:szCs w:val="20"/>
        </w:rPr>
        <w:t>Ogłoszenia</w:t>
      </w:r>
      <w:r w:rsidR="005303A9" w:rsidRPr="00154E2E">
        <w:rPr>
          <w:rFonts w:ascii="Arial" w:hAnsi="Arial" w:cs="Arial"/>
          <w:sz w:val="20"/>
          <w:szCs w:val="20"/>
        </w:rPr>
        <w:t xml:space="preserve">. Nie wnosimy do jej treści zastrzeżeń. </w:t>
      </w:r>
      <w:r w:rsidR="00ED66D9" w:rsidRPr="00154E2E">
        <w:rPr>
          <w:rFonts w:ascii="Arial" w:hAnsi="Arial" w:cs="Arial"/>
          <w:sz w:val="20"/>
          <w:szCs w:val="20"/>
        </w:rPr>
        <w:t>W</w:t>
      </w:r>
      <w:r w:rsidR="005303A9" w:rsidRPr="00154E2E">
        <w:rPr>
          <w:rFonts w:ascii="Arial" w:hAnsi="Arial" w:cs="Arial"/>
          <w:sz w:val="20"/>
          <w:szCs w:val="20"/>
        </w:rPr>
        <w:t xml:space="preserve"> przypadku wyboru naszej oferty </w:t>
      </w:r>
      <w:r w:rsidR="00F95FCE" w:rsidRPr="00154E2E">
        <w:rPr>
          <w:rFonts w:ascii="Arial" w:hAnsi="Arial" w:cs="Arial"/>
          <w:sz w:val="20"/>
          <w:szCs w:val="20"/>
        </w:rPr>
        <w:t xml:space="preserve">zobowiązujemy się </w:t>
      </w:r>
      <w:r w:rsidR="005303A9" w:rsidRPr="00154E2E">
        <w:rPr>
          <w:rFonts w:ascii="Arial" w:hAnsi="Arial" w:cs="Arial"/>
          <w:sz w:val="20"/>
          <w:szCs w:val="20"/>
        </w:rPr>
        <w:t xml:space="preserve">do zawarcia umowy na </w:t>
      </w:r>
      <w:r w:rsidR="00FA263B">
        <w:rPr>
          <w:rFonts w:ascii="Arial" w:hAnsi="Arial" w:cs="Arial"/>
          <w:sz w:val="20"/>
          <w:szCs w:val="20"/>
        </w:rPr>
        <w:t xml:space="preserve">warunkach </w:t>
      </w:r>
      <w:r w:rsidR="005303A9" w:rsidRPr="00154E2E">
        <w:rPr>
          <w:rFonts w:ascii="Arial" w:hAnsi="Arial" w:cs="Arial"/>
          <w:sz w:val="20"/>
          <w:szCs w:val="20"/>
        </w:rPr>
        <w:t xml:space="preserve">określonych w </w:t>
      </w:r>
      <w:r w:rsidR="00AB7758">
        <w:rPr>
          <w:rFonts w:ascii="Arial" w:hAnsi="Arial" w:cs="Arial"/>
          <w:sz w:val="20"/>
          <w:szCs w:val="20"/>
        </w:rPr>
        <w:t>Ogłoszeniu</w:t>
      </w:r>
      <w:r w:rsidR="005303A9" w:rsidRPr="00154E2E">
        <w:rPr>
          <w:rFonts w:ascii="Arial" w:hAnsi="Arial" w:cs="Arial"/>
          <w:sz w:val="20"/>
          <w:szCs w:val="20"/>
        </w:rPr>
        <w:t>.</w:t>
      </w:r>
    </w:p>
    <w:p w14:paraId="5262F342" w14:textId="4C3F6275" w:rsidR="005303A9" w:rsidRPr="00154E2E" w:rsidRDefault="005303A9" w:rsidP="000140E2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t>Uważamy się za związanych niniejszą ofertą na okres 30 dni od upływu terminu składania ofert.</w:t>
      </w:r>
    </w:p>
    <w:p w14:paraId="391B05DE" w14:textId="583AF9C9" w:rsidR="005303A9" w:rsidRPr="00154E2E" w:rsidRDefault="00F95FCE" w:rsidP="000140E2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t>Z</w:t>
      </w:r>
      <w:r w:rsidR="005303A9" w:rsidRPr="00154E2E">
        <w:rPr>
          <w:rFonts w:ascii="Arial" w:hAnsi="Arial" w:cs="Arial"/>
          <w:sz w:val="20"/>
          <w:szCs w:val="20"/>
        </w:rPr>
        <w:t>amówienie zamierzamy zrealizować przy udziale następujących podwykonawców w zakresie (należy podać zakres i nazwy – firmy podwykonawców):</w:t>
      </w:r>
    </w:p>
    <w:p w14:paraId="4215E2BC" w14:textId="572FB3B8" w:rsidR="00F95FCE" w:rsidRPr="00154E2E" w:rsidRDefault="00F95FCE" w:rsidP="000140E2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3B6C734A" w14:textId="0A9552B2" w:rsidR="00F95FCE" w:rsidRPr="00154E2E" w:rsidRDefault="00F95FCE" w:rsidP="000140E2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198ECD22" w14:textId="296C28BB" w:rsidR="005303A9" w:rsidRPr="00154E2E" w:rsidRDefault="00CD7F1E" w:rsidP="000140E2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t>W</w:t>
      </w:r>
      <w:r w:rsidR="005303A9" w:rsidRPr="00154E2E">
        <w:rPr>
          <w:rFonts w:ascii="Arial" w:hAnsi="Arial" w:cs="Arial"/>
          <w:sz w:val="20"/>
          <w:szCs w:val="20"/>
        </w:rPr>
        <w:t>ypełniłem</w:t>
      </w:r>
      <w:r w:rsidRPr="00154E2E">
        <w:rPr>
          <w:rFonts w:ascii="Arial" w:hAnsi="Arial" w:cs="Arial"/>
          <w:sz w:val="20"/>
          <w:szCs w:val="20"/>
        </w:rPr>
        <w:t>/</w:t>
      </w:r>
      <w:r w:rsidR="005303A9" w:rsidRPr="00154E2E">
        <w:rPr>
          <w:rFonts w:ascii="Arial" w:hAnsi="Arial" w:cs="Arial"/>
          <w:sz w:val="20"/>
          <w:szCs w:val="20"/>
        </w:rPr>
        <w:t>wypełniliśmy obowiązki informacyjne przewidziane w art. 13 lub art. 14 rozporządzenia Parlamentu Europejskiego i Rady (UE) 2016/679 z dnia 27</w:t>
      </w:r>
      <w:r w:rsidRPr="00154E2E">
        <w:rPr>
          <w:rFonts w:ascii="Arial" w:hAnsi="Arial" w:cs="Arial"/>
          <w:sz w:val="20"/>
          <w:szCs w:val="20"/>
        </w:rPr>
        <w:t>.04.</w:t>
      </w:r>
      <w:r w:rsidR="005303A9" w:rsidRPr="00154E2E">
        <w:rPr>
          <w:rFonts w:ascii="Arial" w:hAnsi="Arial" w:cs="Arial"/>
          <w:sz w:val="20"/>
          <w:szCs w:val="20"/>
        </w:rPr>
        <w:t>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</w:p>
    <w:p w14:paraId="524B4E13" w14:textId="1A40CD3F" w:rsidR="00852D60" w:rsidRPr="00154E2E" w:rsidRDefault="005303A9" w:rsidP="000140E2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t>Załącznikami do niniejszej Oferty, stanowiącymi jej integralną część są</w:t>
      </w:r>
      <w:r w:rsidR="00880191" w:rsidRPr="00154E2E">
        <w:rPr>
          <w:rFonts w:ascii="Arial" w:hAnsi="Arial" w:cs="Arial"/>
          <w:sz w:val="20"/>
          <w:szCs w:val="20"/>
        </w:rPr>
        <w:t>:</w:t>
      </w:r>
    </w:p>
    <w:p w14:paraId="236442B3" w14:textId="4AA3E2D3" w:rsidR="00880191" w:rsidRPr="00154E2E" w:rsidRDefault="00E432D7" w:rsidP="000140E2">
      <w:pPr>
        <w:pStyle w:val="Akapitzlist"/>
        <w:numPr>
          <w:ilvl w:val="0"/>
          <w:numId w:val="32"/>
        </w:numPr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t>…………………………………………………………………………..</w:t>
      </w:r>
    </w:p>
    <w:p w14:paraId="49A0C8D3" w14:textId="74B0EEFE" w:rsidR="00E432D7" w:rsidRPr="00154E2E" w:rsidRDefault="00E432D7" w:rsidP="000140E2">
      <w:pPr>
        <w:pStyle w:val="Akapitzlist"/>
        <w:numPr>
          <w:ilvl w:val="0"/>
          <w:numId w:val="32"/>
        </w:numPr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t>…………………………………………………………………………..</w:t>
      </w:r>
    </w:p>
    <w:p w14:paraId="62AB2C95" w14:textId="041AB274" w:rsidR="00E432D7" w:rsidRPr="00154E2E" w:rsidRDefault="00E432D7" w:rsidP="000140E2">
      <w:pPr>
        <w:pStyle w:val="Akapitzlist"/>
        <w:numPr>
          <w:ilvl w:val="0"/>
          <w:numId w:val="32"/>
        </w:numPr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154E2E">
        <w:rPr>
          <w:rFonts w:ascii="Arial" w:hAnsi="Arial" w:cs="Arial"/>
          <w:sz w:val="20"/>
          <w:szCs w:val="20"/>
        </w:rPr>
        <w:t>…………………………………………………………………………..</w:t>
      </w:r>
    </w:p>
    <w:p w14:paraId="2A28E37F" w14:textId="77777777" w:rsidR="00E432D7" w:rsidRPr="00154E2E" w:rsidRDefault="00E432D7" w:rsidP="00E432D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BC5D388" w14:textId="77777777" w:rsidR="00B85C39" w:rsidRPr="00154E2E" w:rsidRDefault="00B85C39" w:rsidP="00E432D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755DE00" w14:textId="77777777" w:rsidR="00B85C39" w:rsidRPr="00154E2E" w:rsidRDefault="00B85C39" w:rsidP="00E432D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D3DA936" w14:textId="039BC3BC" w:rsidR="006A194A" w:rsidRPr="00154E2E" w:rsidRDefault="00B85C39" w:rsidP="003841DA">
      <w:pPr>
        <w:spacing w:after="0" w:line="276" w:lineRule="auto"/>
        <w:ind w:firstLine="4253"/>
        <w:jc w:val="center"/>
        <w:rPr>
          <w:rFonts w:ascii="Arial" w:eastAsia="Times New Roman" w:hAnsi="Arial" w:cs="Arial"/>
          <w:sz w:val="20"/>
          <w:szCs w:val="20"/>
        </w:rPr>
      </w:pPr>
      <w:r w:rsidRPr="00154E2E">
        <w:rPr>
          <w:rFonts w:ascii="Arial" w:eastAsia="Times New Roman" w:hAnsi="Arial" w:cs="Arial"/>
          <w:sz w:val="20"/>
          <w:szCs w:val="20"/>
        </w:rPr>
        <w:t>……………………………………………………</w:t>
      </w:r>
    </w:p>
    <w:p w14:paraId="6CCE9B0B" w14:textId="77777777" w:rsidR="003841DA" w:rsidRPr="00154E2E" w:rsidRDefault="006A194A" w:rsidP="003841DA">
      <w:pPr>
        <w:spacing w:after="0" w:line="276" w:lineRule="auto"/>
        <w:ind w:firstLine="4253"/>
        <w:jc w:val="center"/>
        <w:rPr>
          <w:rFonts w:ascii="Arial" w:eastAsia="Times New Roman" w:hAnsi="Arial" w:cs="Arial"/>
          <w:i/>
          <w:iCs/>
          <w:sz w:val="18"/>
          <w:szCs w:val="18"/>
        </w:rPr>
      </w:pPr>
      <w:r w:rsidRPr="00154E2E">
        <w:rPr>
          <w:rFonts w:ascii="Arial" w:eastAsia="Times New Roman" w:hAnsi="Arial" w:cs="Arial"/>
          <w:i/>
          <w:iCs/>
          <w:sz w:val="18"/>
          <w:szCs w:val="18"/>
        </w:rPr>
        <w:t>podpis i pieczątka osoby upoważnionej do podpisania oferty</w:t>
      </w:r>
    </w:p>
    <w:p w14:paraId="2BB955C4" w14:textId="2E00B939" w:rsidR="006A194A" w:rsidRPr="00154E2E" w:rsidRDefault="006A194A" w:rsidP="00B85C39">
      <w:pPr>
        <w:spacing w:after="0" w:line="276" w:lineRule="auto"/>
        <w:ind w:firstLine="4678"/>
        <w:jc w:val="center"/>
        <w:rPr>
          <w:rFonts w:ascii="Arial" w:eastAsia="Times New Roman" w:hAnsi="Arial" w:cs="Arial"/>
          <w:i/>
          <w:iCs/>
          <w:sz w:val="18"/>
          <w:szCs w:val="18"/>
        </w:rPr>
      </w:pPr>
      <w:r w:rsidRPr="00154E2E">
        <w:rPr>
          <w:rFonts w:ascii="Arial" w:eastAsia="Times New Roman" w:hAnsi="Arial" w:cs="Arial"/>
          <w:i/>
          <w:iCs/>
          <w:sz w:val="18"/>
          <w:szCs w:val="18"/>
          <w:lang w:eastAsia="zh-CN"/>
        </w:rPr>
        <w:t>lub kwalifikowany podpis elektroniczny</w:t>
      </w:r>
    </w:p>
    <w:p w14:paraId="3DBD117C" w14:textId="001C0148" w:rsidR="00E432D7" w:rsidRPr="00154E2E" w:rsidRDefault="006A194A" w:rsidP="00B85C39">
      <w:pPr>
        <w:spacing w:after="0" w:line="240" w:lineRule="auto"/>
        <w:ind w:firstLine="4678"/>
        <w:jc w:val="center"/>
        <w:rPr>
          <w:rFonts w:ascii="Arial" w:hAnsi="Arial" w:cs="Arial"/>
          <w:i/>
          <w:iCs/>
          <w:sz w:val="20"/>
          <w:szCs w:val="20"/>
        </w:rPr>
      </w:pPr>
      <w:r w:rsidRPr="00154E2E">
        <w:rPr>
          <w:rFonts w:ascii="Arial" w:eastAsia="Times New Roman" w:hAnsi="Arial" w:cs="Arial"/>
          <w:i/>
          <w:iCs/>
          <w:sz w:val="18"/>
          <w:szCs w:val="18"/>
        </w:rPr>
        <w:t>lub podpis zaufany lub podpis osobisty</w:t>
      </w:r>
    </w:p>
    <w:sectPr w:rsidR="00E432D7" w:rsidRPr="00154E2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C78CD" w14:textId="77777777" w:rsidR="00635CB0" w:rsidRDefault="00635CB0" w:rsidP="0085490A">
      <w:pPr>
        <w:spacing w:after="0" w:line="240" w:lineRule="auto"/>
      </w:pPr>
      <w:r>
        <w:separator/>
      </w:r>
    </w:p>
  </w:endnote>
  <w:endnote w:type="continuationSeparator" w:id="0">
    <w:p w14:paraId="0FD1F07F" w14:textId="77777777" w:rsidR="00635CB0" w:rsidRDefault="00635CB0" w:rsidP="00854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9700F" w14:textId="77777777" w:rsidR="00366A95" w:rsidRPr="00A218AA" w:rsidRDefault="00366A95" w:rsidP="00366A95">
    <w:pPr>
      <w:tabs>
        <w:tab w:val="center" w:pos="4536"/>
        <w:tab w:val="right" w:pos="9072"/>
      </w:tabs>
      <w:spacing w:after="0" w:line="240" w:lineRule="auto"/>
      <w:ind w:left="-993" w:right="-711"/>
      <w:jc w:val="center"/>
      <w:rPr>
        <w:rFonts w:ascii="Arial Narrow" w:eastAsia="Calibri" w:hAnsi="Arial Narrow"/>
        <w:i/>
        <w:sz w:val="18"/>
        <w:szCs w:val="18"/>
      </w:rPr>
    </w:pPr>
    <w:r w:rsidRPr="00A218AA">
      <w:rPr>
        <w:rFonts w:ascii="Arial Narrow" w:eastAsia="Calibri" w:hAnsi="Arial Narrow" w:cs="Times New Roman"/>
        <w:sz w:val="18"/>
        <w:szCs w:val="18"/>
      </w:rPr>
      <w:t xml:space="preserve">Projekt: </w:t>
    </w:r>
    <w:bookmarkStart w:id="0" w:name="_Hlk192755800"/>
    <w:r w:rsidRPr="00C765DF">
      <w:rPr>
        <w:rFonts w:ascii="Arial Narrow" w:eastAsia="Calibri" w:hAnsi="Arial Narrow"/>
        <w:iCs/>
        <w:sz w:val="18"/>
        <w:szCs w:val="18"/>
      </w:rPr>
      <w:t>„Inżynier 5.0 - kształcenie na potrzeby gospodarki”</w:t>
    </w:r>
  </w:p>
  <w:p w14:paraId="4F8DF650" w14:textId="5B1CC252" w:rsidR="00366A95" w:rsidRDefault="00366A95" w:rsidP="00366A95">
    <w:pPr>
      <w:pStyle w:val="Stopka"/>
      <w:jc w:val="center"/>
    </w:pPr>
    <w:r w:rsidRPr="00A218AA">
      <w:rPr>
        <w:rFonts w:ascii="Arial Narrow" w:eastAsia="Calibri" w:hAnsi="Arial Narrow" w:cs="Times New Roman"/>
        <w:sz w:val="18"/>
        <w:szCs w:val="18"/>
      </w:rPr>
      <w:t xml:space="preserve">współfinansowany przez Unię Europejską ze środków Europejskiego Funduszu Społecznego Plus w ramach programu Fundusze Europejskie dla Rozwoju Społecznego 2021-2027 </w:t>
    </w:r>
    <w:r w:rsidRPr="00A218AA">
      <w:rPr>
        <w:rFonts w:ascii="Arial Narrow" w:eastAsia="Calibri" w:hAnsi="Arial Narrow" w:cs="Times New Roman"/>
        <w:b/>
        <w:sz w:val="18"/>
        <w:szCs w:val="18"/>
      </w:rPr>
      <w:t xml:space="preserve">nr umowy o dofinansowanie </w:t>
    </w:r>
    <w:r w:rsidRPr="00A218AA">
      <w:rPr>
        <w:rFonts w:ascii="Arial Narrow" w:eastAsia="Calibri" w:hAnsi="Arial Narrow" w:cs="Calibri"/>
        <w:b/>
        <w:bCs/>
        <w:sz w:val="18"/>
        <w:szCs w:val="18"/>
      </w:rPr>
      <w:t>FERS.01.05-IP.08-0285/23-00</w:t>
    </w:r>
    <w:bookmarkEnd w:id="0"/>
  </w:p>
  <w:sdt>
    <w:sdtPr>
      <w:rPr>
        <w:rFonts w:ascii="Arial Narrow" w:hAnsi="Arial Narrow"/>
        <w:sz w:val="18"/>
        <w:szCs w:val="18"/>
      </w:rPr>
      <w:id w:val="76108953"/>
      <w:docPartObj>
        <w:docPartGallery w:val="Page Numbers (Bottom of Page)"/>
        <w:docPartUnique/>
      </w:docPartObj>
    </w:sdtPr>
    <w:sdtEndPr/>
    <w:sdtContent>
      <w:p w14:paraId="2A5124F3" w14:textId="65678609" w:rsidR="00366A95" w:rsidRPr="00366A95" w:rsidRDefault="00366A95">
        <w:pPr>
          <w:pStyle w:val="Stopka"/>
          <w:jc w:val="right"/>
          <w:rPr>
            <w:rFonts w:ascii="Arial Narrow" w:hAnsi="Arial Narrow"/>
            <w:sz w:val="18"/>
            <w:szCs w:val="18"/>
          </w:rPr>
        </w:pPr>
        <w:r w:rsidRPr="00366A95">
          <w:rPr>
            <w:rFonts w:ascii="Arial Narrow" w:hAnsi="Arial Narrow"/>
            <w:sz w:val="18"/>
            <w:szCs w:val="18"/>
          </w:rPr>
          <w:fldChar w:fldCharType="begin"/>
        </w:r>
        <w:r w:rsidRPr="00366A95">
          <w:rPr>
            <w:rFonts w:ascii="Arial Narrow" w:hAnsi="Arial Narrow"/>
            <w:sz w:val="18"/>
            <w:szCs w:val="18"/>
          </w:rPr>
          <w:instrText>PAGE   \* MERGEFORMAT</w:instrText>
        </w:r>
        <w:r w:rsidRPr="00366A95">
          <w:rPr>
            <w:rFonts w:ascii="Arial Narrow" w:hAnsi="Arial Narrow"/>
            <w:sz w:val="18"/>
            <w:szCs w:val="18"/>
          </w:rPr>
          <w:fldChar w:fldCharType="separate"/>
        </w:r>
        <w:r w:rsidRPr="00366A95">
          <w:rPr>
            <w:rFonts w:ascii="Arial Narrow" w:hAnsi="Arial Narrow"/>
            <w:sz w:val="18"/>
            <w:szCs w:val="18"/>
          </w:rPr>
          <w:t>2</w:t>
        </w:r>
        <w:r w:rsidRPr="00366A95">
          <w:rPr>
            <w:rFonts w:ascii="Arial Narrow" w:hAnsi="Arial Narrow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8085E" w14:textId="77777777" w:rsidR="00635CB0" w:rsidRDefault="00635CB0" w:rsidP="0085490A">
      <w:pPr>
        <w:spacing w:after="0" w:line="240" w:lineRule="auto"/>
      </w:pPr>
      <w:r>
        <w:separator/>
      </w:r>
    </w:p>
  </w:footnote>
  <w:footnote w:type="continuationSeparator" w:id="0">
    <w:p w14:paraId="789A570A" w14:textId="77777777" w:rsidR="00635CB0" w:rsidRDefault="00635CB0" w:rsidP="008549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7258E" w14:textId="720C054F" w:rsidR="0085490A" w:rsidRDefault="0085490A">
    <w:pPr>
      <w:pStyle w:val="Nagwek"/>
    </w:pPr>
    <w:r w:rsidRPr="003E7EC7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5234AA26" wp14:editId="0DB7E0C6">
          <wp:simplePos x="0" y="0"/>
          <wp:positionH relativeFrom="margin">
            <wp:posOffset>1000665</wp:posOffset>
          </wp:positionH>
          <wp:positionV relativeFrom="paragraph">
            <wp:posOffset>-336874</wp:posOffset>
          </wp:positionV>
          <wp:extent cx="3927475" cy="775970"/>
          <wp:effectExtent l="0" t="0" r="0" b="5080"/>
          <wp:wrapTight wrapText="bothSides">
            <wp:wrapPolygon edited="0">
              <wp:start x="0" y="0"/>
              <wp:lineTo x="0" y="21211"/>
              <wp:lineTo x="21478" y="21211"/>
              <wp:lineTo x="21478" y="0"/>
              <wp:lineTo x="0" y="0"/>
            </wp:wrapPolygon>
          </wp:wrapTight>
          <wp:docPr id="18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0226241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7475" cy="775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3216E"/>
    <w:multiLevelType w:val="hybridMultilevel"/>
    <w:tmpl w:val="6EDC89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D692F"/>
    <w:multiLevelType w:val="hybridMultilevel"/>
    <w:tmpl w:val="BEE260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C45DB"/>
    <w:multiLevelType w:val="hybridMultilevel"/>
    <w:tmpl w:val="662AEC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E6639"/>
    <w:multiLevelType w:val="hybridMultilevel"/>
    <w:tmpl w:val="BAA600F6"/>
    <w:lvl w:ilvl="0" w:tplc="C9961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00D98"/>
    <w:multiLevelType w:val="hybridMultilevel"/>
    <w:tmpl w:val="82CC37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93201"/>
    <w:multiLevelType w:val="hybridMultilevel"/>
    <w:tmpl w:val="001A5DB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60D35"/>
    <w:multiLevelType w:val="hybridMultilevel"/>
    <w:tmpl w:val="93B632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85CED"/>
    <w:multiLevelType w:val="hybridMultilevel"/>
    <w:tmpl w:val="8F8C7A48"/>
    <w:lvl w:ilvl="0" w:tplc="C9961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36EE2"/>
    <w:multiLevelType w:val="hybridMultilevel"/>
    <w:tmpl w:val="4E6854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47E7E"/>
    <w:multiLevelType w:val="hybridMultilevel"/>
    <w:tmpl w:val="DFF69B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D3ABD"/>
    <w:multiLevelType w:val="hybridMultilevel"/>
    <w:tmpl w:val="40EE5D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53999"/>
    <w:multiLevelType w:val="hybridMultilevel"/>
    <w:tmpl w:val="821029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94538"/>
    <w:multiLevelType w:val="hybridMultilevel"/>
    <w:tmpl w:val="712405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238A7"/>
    <w:multiLevelType w:val="hybridMultilevel"/>
    <w:tmpl w:val="325075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C30B2"/>
    <w:multiLevelType w:val="hybridMultilevel"/>
    <w:tmpl w:val="B0D2E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36A4F"/>
    <w:multiLevelType w:val="hybridMultilevel"/>
    <w:tmpl w:val="2EACE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C45AF2"/>
    <w:multiLevelType w:val="hybridMultilevel"/>
    <w:tmpl w:val="7EC27A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752B80"/>
    <w:multiLevelType w:val="hybridMultilevel"/>
    <w:tmpl w:val="0D7213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910271"/>
    <w:multiLevelType w:val="hybridMultilevel"/>
    <w:tmpl w:val="2C122D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491007"/>
    <w:multiLevelType w:val="hybridMultilevel"/>
    <w:tmpl w:val="05668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96F80"/>
    <w:multiLevelType w:val="hybridMultilevel"/>
    <w:tmpl w:val="BCC8D0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261A58"/>
    <w:multiLevelType w:val="hybridMultilevel"/>
    <w:tmpl w:val="1AA81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471D6"/>
    <w:multiLevelType w:val="hybridMultilevel"/>
    <w:tmpl w:val="C506FE8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00E53B3"/>
    <w:multiLevelType w:val="hybridMultilevel"/>
    <w:tmpl w:val="8AB6D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487C6F"/>
    <w:multiLevelType w:val="hybridMultilevel"/>
    <w:tmpl w:val="E3DACE8E"/>
    <w:lvl w:ilvl="0" w:tplc="C9961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F716A"/>
    <w:multiLevelType w:val="hybridMultilevel"/>
    <w:tmpl w:val="9AA093A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5E5D87"/>
    <w:multiLevelType w:val="hybridMultilevel"/>
    <w:tmpl w:val="A49A19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1A6F24"/>
    <w:multiLevelType w:val="hybridMultilevel"/>
    <w:tmpl w:val="2C3EC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67556E"/>
    <w:multiLevelType w:val="hybridMultilevel"/>
    <w:tmpl w:val="35A2D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7964BD"/>
    <w:multiLevelType w:val="hybridMultilevel"/>
    <w:tmpl w:val="E9D07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6E7F1C"/>
    <w:multiLevelType w:val="hybridMultilevel"/>
    <w:tmpl w:val="78EC7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700FF8"/>
    <w:multiLevelType w:val="hybridMultilevel"/>
    <w:tmpl w:val="5770C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6220FB"/>
    <w:multiLevelType w:val="hybridMultilevel"/>
    <w:tmpl w:val="D22C5D4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5"/>
  </w:num>
  <w:num w:numId="2">
    <w:abstractNumId w:val="18"/>
  </w:num>
  <w:num w:numId="3">
    <w:abstractNumId w:val="2"/>
  </w:num>
  <w:num w:numId="4">
    <w:abstractNumId w:val="12"/>
  </w:num>
  <w:num w:numId="5">
    <w:abstractNumId w:val="23"/>
  </w:num>
  <w:num w:numId="6">
    <w:abstractNumId w:val="31"/>
  </w:num>
  <w:num w:numId="7">
    <w:abstractNumId w:val="16"/>
  </w:num>
  <w:num w:numId="8">
    <w:abstractNumId w:val="32"/>
  </w:num>
  <w:num w:numId="9">
    <w:abstractNumId w:val="7"/>
  </w:num>
  <w:num w:numId="10">
    <w:abstractNumId w:val="30"/>
  </w:num>
  <w:num w:numId="11">
    <w:abstractNumId w:val="28"/>
  </w:num>
  <w:num w:numId="12">
    <w:abstractNumId w:val="8"/>
  </w:num>
  <w:num w:numId="13">
    <w:abstractNumId w:val="19"/>
  </w:num>
  <w:num w:numId="14">
    <w:abstractNumId w:val="5"/>
  </w:num>
  <w:num w:numId="15">
    <w:abstractNumId w:val="27"/>
  </w:num>
  <w:num w:numId="16">
    <w:abstractNumId w:val="14"/>
  </w:num>
  <w:num w:numId="17">
    <w:abstractNumId w:val="26"/>
  </w:num>
  <w:num w:numId="18">
    <w:abstractNumId w:val="13"/>
  </w:num>
  <w:num w:numId="19">
    <w:abstractNumId w:val="17"/>
  </w:num>
  <w:num w:numId="20">
    <w:abstractNumId w:val="10"/>
  </w:num>
  <w:num w:numId="21">
    <w:abstractNumId w:val="6"/>
  </w:num>
  <w:num w:numId="22">
    <w:abstractNumId w:val="11"/>
  </w:num>
  <w:num w:numId="23">
    <w:abstractNumId w:val="24"/>
  </w:num>
  <w:num w:numId="24">
    <w:abstractNumId w:val="20"/>
  </w:num>
  <w:num w:numId="25">
    <w:abstractNumId w:val="3"/>
  </w:num>
  <w:num w:numId="26">
    <w:abstractNumId w:val="1"/>
  </w:num>
  <w:num w:numId="27">
    <w:abstractNumId w:val="29"/>
  </w:num>
  <w:num w:numId="28">
    <w:abstractNumId w:val="21"/>
  </w:num>
  <w:num w:numId="29">
    <w:abstractNumId w:val="15"/>
  </w:num>
  <w:num w:numId="30">
    <w:abstractNumId w:val="0"/>
  </w:num>
  <w:num w:numId="31">
    <w:abstractNumId w:val="4"/>
  </w:num>
  <w:num w:numId="32">
    <w:abstractNumId w:val="22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37D"/>
    <w:rsid w:val="000057E3"/>
    <w:rsid w:val="000140E2"/>
    <w:rsid w:val="000207FB"/>
    <w:rsid w:val="0003589F"/>
    <w:rsid w:val="00057079"/>
    <w:rsid w:val="00062343"/>
    <w:rsid w:val="00066648"/>
    <w:rsid w:val="000A0B12"/>
    <w:rsid w:val="000A12A8"/>
    <w:rsid w:val="000B28E1"/>
    <w:rsid w:val="00132A34"/>
    <w:rsid w:val="00141675"/>
    <w:rsid w:val="00146DE4"/>
    <w:rsid w:val="00153E46"/>
    <w:rsid w:val="00154E2E"/>
    <w:rsid w:val="00160AF6"/>
    <w:rsid w:val="001765F5"/>
    <w:rsid w:val="00181244"/>
    <w:rsid w:val="001B63D2"/>
    <w:rsid w:val="001B6FA2"/>
    <w:rsid w:val="001C0003"/>
    <w:rsid w:val="001D1430"/>
    <w:rsid w:val="001E2962"/>
    <w:rsid w:val="001E5B59"/>
    <w:rsid w:val="001E79B0"/>
    <w:rsid w:val="002017D4"/>
    <w:rsid w:val="00202B35"/>
    <w:rsid w:val="00206629"/>
    <w:rsid w:val="002165D9"/>
    <w:rsid w:val="00221A91"/>
    <w:rsid w:val="002334F7"/>
    <w:rsid w:val="002358AB"/>
    <w:rsid w:val="00237CA6"/>
    <w:rsid w:val="00257B18"/>
    <w:rsid w:val="00264F7E"/>
    <w:rsid w:val="00265917"/>
    <w:rsid w:val="00266B8E"/>
    <w:rsid w:val="002732C4"/>
    <w:rsid w:val="002831A0"/>
    <w:rsid w:val="00287AA6"/>
    <w:rsid w:val="0029060C"/>
    <w:rsid w:val="00291BF7"/>
    <w:rsid w:val="00292726"/>
    <w:rsid w:val="002B546F"/>
    <w:rsid w:val="002F06FC"/>
    <w:rsid w:val="00320312"/>
    <w:rsid w:val="0032364D"/>
    <w:rsid w:val="00333BBB"/>
    <w:rsid w:val="00340E18"/>
    <w:rsid w:val="00350AEE"/>
    <w:rsid w:val="0035321C"/>
    <w:rsid w:val="0035375B"/>
    <w:rsid w:val="00355CC2"/>
    <w:rsid w:val="00366A95"/>
    <w:rsid w:val="003841DA"/>
    <w:rsid w:val="003A3D4E"/>
    <w:rsid w:val="003A6131"/>
    <w:rsid w:val="003D18D9"/>
    <w:rsid w:val="003E02AC"/>
    <w:rsid w:val="003F3A71"/>
    <w:rsid w:val="00404A79"/>
    <w:rsid w:val="00423B57"/>
    <w:rsid w:val="00427A1F"/>
    <w:rsid w:val="00467701"/>
    <w:rsid w:val="00472436"/>
    <w:rsid w:val="004903D5"/>
    <w:rsid w:val="004B2B41"/>
    <w:rsid w:val="004B655C"/>
    <w:rsid w:val="004C4107"/>
    <w:rsid w:val="004D60F4"/>
    <w:rsid w:val="004D6BED"/>
    <w:rsid w:val="004E29F5"/>
    <w:rsid w:val="004E6B32"/>
    <w:rsid w:val="004F09EC"/>
    <w:rsid w:val="004F2FE1"/>
    <w:rsid w:val="00515F2A"/>
    <w:rsid w:val="005303A9"/>
    <w:rsid w:val="0054591B"/>
    <w:rsid w:val="00553532"/>
    <w:rsid w:val="00556556"/>
    <w:rsid w:val="00581347"/>
    <w:rsid w:val="00581D49"/>
    <w:rsid w:val="005B1B5E"/>
    <w:rsid w:val="005B28D8"/>
    <w:rsid w:val="005B53ED"/>
    <w:rsid w:val="005B5B83"/>
    <w:rsid w:val="005B637D"/>
    <w:rsid w:val="005C2869"/>
    <w:rsid w:val="005C7786"/>
    <w:rsid w:val="005D07C6"/>
    <w:rsid w:val="005D2AE0"/>
    <w:rsid w:val="005D4411"/>
    <w:rsid w:val="005E0C54"/>
    <w:rsid w:val="005E1280"/>
    <w:rsid w:val="005E47F1"/>
    <w:rsid w:val="005F16A6"/>
    <w:rsid w:val="005F1B47"/>
    <w:rsid w:val="005F59B1"/>
    <w:rsid w:val="00617E3B"/>
    <w:rsid w:val="00622F8C"/>
    <w:rsid w:val="00624B6C"/>
    <w:rsid w:val="00630C97"/>
    <w:rsid w:val="00635CB0"/>
    <w:rsid w:val="006378ED"/>
    <w:rsid w:val="00645185"/>
    <w:rsid w:val="006474B1"/>
    <w:rsid w:val="00653440"/>
    <w:rsid w:val="00665A92"/>
    <w:rsid w:val="006762C1"/>
    <w:rsid w:val="00681DD7"/>
    <w:rsid w:val="00697B37"/>
    <w:rsid w:val="006A072E"/>
    <w:rsid w:val="006A194A"/>
    <w:rsid w:val="006A34B6"/>
    <w:rsid w:val="006C36DB"/>
    <w:rsid w:val="006C5743"/>
    <w:rsid w:val="006D2AB2"/>
    <w:rsid w:val="006D5D76"/>
    <w:rsid w:val="006D7863"/>
    <w:rsid w:val="006E2487"/>
    <w:rsid w:val="006F7BA7"/>
    <w:rsid w:val="00707C8A"/>
    <w:rsid w:val="00726774"/>
    <w:rsid w:val="00777ADD"/>
    <w:rsid w:val="007845A1"/>
    <w:rsid w:val="00784D61"/>
    <w:rsid w:val="007932F6"/>
    <w:rsid w:val="007A07DF"/>
    <w:rsid w:val="007A5AFD"/>
    <w:rsid w:val="007D18AF"/>
    <w:rsid w:val="007E0DB8"/>
    <w:rsid w:val="007E4C7A"/>
    <w:rsid w:val="007F2E9A"/>
    <w:rsid w:val="007F6EEE"/>
    <w:rsid w:val="008070E6"/>
    <w:rsid w:val="00811121"/>
    <w:rsid w:val="00836B33"/>
    <w:rsid w:val="00852D60"/>
    <w:rsid w:val="0085490A"/>
    <w:rsid w:val="00865741"/>
    <w:rsid w:val="00873056"/>
    <w:rsid w:val="00880191"/>
    <w:rsid w:val="008812A3"/>
    <w:rsid w:val="00883F9B"/>
    <w:rsid w:val="00896F5B"/>
    <w:rsid w:val="008A006F"/>
    <w:rsid w:val="008A094D"/>
    <w:rsid w:val="008A1230"/>
    <w:rsid w:val="008B07EC"/>
    <w:rsid w:val="008C045D"/>
    <w:rsid w:val="008C26B9"/>
    <w:rsid w:val="008E19D2"/>
    <w:rsid w:val="008E386B"/>
    <w:rsid w:val="008F35C7"/>
    <w:rsid w:val="009016DC"/>
    <w:rsid w:val="0090457F"/>
    <w:rsid w:val="00910D22"/>
    <w:rsid w:val="0093554F"/>
    <w:rsid w:val="009401F5"/>
    <w:rsid w:val="0094569E"/>
    <w:rsid w:val="009A4D92"/>
    <w:rsid w:val="009C6E50"/>
    <w:rsid w:val="009D579B"/>
    <w:rsid w:val="009E275E"/>
    <w:rsid w:val="00A05F09"/>
    <w:rsid w:val="00A13BEF"/>
    <w:rsid w:val="00A33C94"/>
    <w:rsid w:val="00A4488B"/>
    <w:rsid w:val="00A6198E"/>
    <w:rsid w:val="00A64ECF"/>
    <w:rsid w:val="00A67E73"/>
    <w:rsid w:val="00A8059B"/>
    <w:rsid w:val="00A839B1"/>
    <w:rsid w:val="00A8677D"/>
    <w:rsid w:val="00AA2EF5"/>
    <w:rsid w:val="00AA6AA2"/>
    <w:rsid w:val="00AB2CAB"/>
    <w:rsid w:val="00AB3224"/>
    <w:rsid w:val="00AB3274"/>
    <w:rsid w:val="00AB7758"/>
    <w:rsid w:val="00AE123F"/>
    <w:rsid w:val="00AE4261"/>
    <w:rsid w:val="00AF4A6C"/>
    <w:rsid w:val="00B06E40"/>
    <w:rsid w:val="00B20F0D"/>
    <w:rsid w:val="00B40626"/>
    <w:rsid w:val="00B451F8"/>
    <w:rsid w:val="00B64CCA"/>
    <w:rsid w:val="00B85303"/>
    <w:rsid w:val="00B85C39"/>
    <w:rsid w:val="00B9170F"/>
    <w:rsid w:val="00BB4CE1"/>
    <w:rsid w:val="00BC03B0"/>
    <w:rsid w:val="00C007E5"/>
    <w:rsid w:val="00C023FD"/>
    <w:rsid w:val="00C06B64"/>
    <w:rsid w:val="00C1492E"/>
    <w:rsid w:val="00C16461"/>
    <w:rsid w:val="00C236EC"/>
    <w:rsid w:val="00C253FD"/>
    <w:rsid w:val="00C3422A"/>
    <w:rsid w:val="00C36315"/>
    <w:rsid w:val="00C560C4"/>
    <w:rsid w:val="00C71158"/>
    <w:rsid w:val="00C765DF"/>
    <w:rsid w:val="00C827A1"/>
    <w:rsid w:val="00C947A0"/>
    <w:rsid w:val="00C95C35"/>
    <w:rsid w:val="00CA57C3"/>
    <w:rsid w:val="00CB02CE"/>
    <w:rsid w:val="00CB3A28"/>
    <w:rsid w:val="00CB6B06"/>
    <w:rsid w:val="00CC1324"/>
    <w:rsid w:val="00CC7E29"/>
    <w:rsid w:val="00CD2975"/>
    <w:rsid w:val="00CD7F1E"/>
    <w:rsid w:val="00CE791E"/>
    <w:rsid w:val="00D15A3D"/>
    <w:rsid w:val="00D224EF"/>
    <w:rsid w:val="00D43EFF"/>
    <w:rsid w:val="00D44B49"/>
    <w:rsid w:val="00D76003"/>
    <w:rsid w:val="00DB555E"/>
    <w:rsid w:val="00DD69A3"/>
    <w:rsid w:val="00DE68EC"/>
    <w:rsid w:val="00E07DF8"/>
    <w:rsid w:val="00E30282"/>
    <w:rsid w:val="00E321EB"/>
    <w:rsid w:val="00E41B0D"/>
    <w:rsid w:val="00E432D7"/>
    <w:rsid w:val="00E6040A"/>
    <w:rsid w:val="00E61BD3"/>
    <w:rsid w:val="00E8213D"/>
    <w:rsid w:val="00E927A8"/>
    <w:rsid w:val="00EB49E7"/>
    <w:rsid w:val="00ED02C8"/>
    <w:rsid w:val="00ED12C6"/>
    <w:rsid w:val="00ED66D9"/>
    <w:rsid w:val="00EF0047"/>
    <w:rsid w:val="00F0712A"/>
    <w:rsid w:val="00F17A99"/>
    <w:rsid w:val="00F26676"/>
    <w:rsid w:val="00F26EBC"/>
    <w:rsid w:val="00F45CA9"/>
    <w:rsid w:val="00F55E0D"/>
    <w:rsid w:val="00F57F36"/>
    <w:rsid w:val="00F60666"/>
    <w:rsid w:val="00F65072"/>
    <w:rsid w:val="00F702E3"/>
    <w:rsid w:val="00F877B3"/>
    <w:rsid w:val="00F92A7E"/>
    <w:rsid w:val="00F95BA9"/>
    <w:rsid w:val="00F95FCE"/>
    <w:rsid w:val="00F9644E"/>
    <w:rsid w:val="00FA263B"/>
    <w:rsid w:val="00FB6B0F"/>
    <w:rsid w:val="00FD03C4"/>
    <w:rsid w:val="00FD0943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55A89"/>
  <w15:chartTrackingRefBased/>
  <w15:docId w15:val="{970CEE1D-4FC2-4EC9-B3C2-F5FF170F6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27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p1,normalny tekst,Akapit z list¹,CW_Lista,Numerowanie,BulletC,Wyliczanie,Obiekt,Akapit z listą31,Bullets,List Paragraph1,Podsis rysunku,zwykły tekst,Nagłowek 3,L1,Akapit z listą BS,Kolorowa lista — akcent 11,Dot pt"/>
    <w:basedOn w:val="Normalny"/>
    <w:link w:val="AkapitzlistZnak"/>
    <w:uiPriority w:val="34"/>
    <w:qFormat/>
    <w:rsid w:val="00CB6B0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E248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E248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54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490A"/>
  </w:style>
  <w:style w:type="paragraph" w:styleId="Stopka">
    <w:name w:val="footer"/>
    <w:basedOn w:val="Normalny"/>
    <w:link w:val="StopkaZnak"/>
    <w:uiPriority w:val="99"/>
    <w:unhideWhenUsed/>
    <w:rsid w:val="00854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490A"/>
  </w:style>
  <w:style w:type="paragraph" w:styleId="Tekstpodstawowywcity2">
    <w:name w:val="Body Text Indent 2"/>
    <w:basedOn w:val="Normalny"/>
    <w:link w:val="Tekstpodstawowywcity2Znak"/>
    <w:rsid w:val="00366A95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66A95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8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58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58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8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8AB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9D57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66648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04A7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4A7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04A79"/>
    <w:rPr>
      <w:vertAlign w:val="superscript"/>
    </w:r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,Podsis rysunku Znak,zwykły tekst Znak"/>
    <w:link w:val="Akapitzlist"/>
    <w:uiPriority w:val="34"/>
    <w:locked/>
    <w:rsid w:val="00153E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2A9D3-65D6-4F9A-91E4-91EFE9EFC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503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Lewandowska</dc:creator>
  <cp:keywords/>
  <dc:description/>
  <cp:lastModifiedBy>Kamila Lewandowska</cp:lastModifiedBy>
  <cp:revision>195</cp:revision>
  <dcterms:created xsi:type="dcterms:W3CDTF">2025-06-28T17:15:00Z</dcterms:created>
  <dcterms:modified xsi:type="dcterms:W3CDTF">2026-05-18T11:30:00Z</dcterms:modified>
</cp:coreProperties>
</file>